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40"/>
      </w:tblGrid>
      <w:tr w:rsidR="00BB6820" w:rsidTr="005E3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BB6820" w:rsidRDefault="00BB6820" w:rsidP="005E367D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BB6820" w:rsidRDefault="00BB6820" w:rsidP="005E3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BB6820" w:rsidRDefault="00BB6820" w:rsidP="005E367D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марта 2024 №________________</w:t>
            </w:r>
          </w:p>
        </w:tc>
      </w:tr>
      <w:tr w:rsidR="00BB6820" w:rsidTr="005E3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BB6820" w:rsidRDefault="00BB6820" w:rsidP="005E3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 марта 2024.</w:t>
            </w:r>
          </w:p>
        </w:tc>
      </w:tr>
      <w:tr w:rsidR="00BB6820" w:rsidTr="005E3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Щекотов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Золотов Михаил Владимирович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Амосов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Бубякин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Бубякин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Шатков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ПЛЕМЗАВОД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-К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ОЛХОЗ ИМЕНИ 50-ЛЕТИЯ СССР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Володичев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строительных и монтажных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Терехов Артем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“ТАРНОГААГРОПРОМЭНЕРГО”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Калининский Виктор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“СПЕКТР”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“МЕТАЛЛМАРКЕТ”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Лукьянова Ирина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Рафековна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обособленного подразделения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ВОЖЕГОДСКОГО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Сергеева Надежда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База по хранению и реализации материально-технических ресурсов 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ологда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УМТСиК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филиалиа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Алферьев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 ЭВС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“СЕВЕРЛИФТ”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Кармадонов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диспетчерского оборудования и автоматики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База по хранению и реализации материально-технических ресурсов 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ологда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УМТСиК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филиалиа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Лобанов Вячеслав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Заместитель начальника участка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энерговодоснабжения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АкваС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Дорощенко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“ПРИОРИТЕТ”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Барабанов Василий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“ТАРНОГСКАЯ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Блохин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врача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ВОЖЕГОДСКОГО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Сергей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Быстряков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“СЕВЕРМАШ”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Гроот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Вильгельмович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ЖКХ “ВОЛОГДАГОРВОДОКАНАЛ”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Колюхов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Инженер-энергетик участка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строительству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“ВПТ”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 Эдуард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сервисной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“ВОЛОГОДСКАЯ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Маленкин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“СМН”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Евгений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“МЛДЦ “ЛЕКАРЬ”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Политов Дмитрий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“ВОЛОГОДСКАЯ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“СЕВЕРЛИФТ”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Козырев Олег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специалист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ТОиР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АкваС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Сенин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Аникин Альбер Альбертович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Аникин Константин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“РУССКИЙ СЕВЕР”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Разумов Александр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Портнов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“СЕВЕРЛИФТ”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диспетчерского оборудования и автоматики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“ВОЛОГОДСКИЙ ОБЛАСТНОЙ ПРОТИВОТУБЕРКУЛЕЗНЫЙ ДИСПАНСЕР”, БУЗ ВО “ВОПД”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Белоглазов Михаил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АСУ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Волков Евгений Михайлович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Митонов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“ВПТ”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Биричевский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ЭнергоСети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“МЕТАЛЛМАРКЕТ”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Васильева Марина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ОП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“СИВИД”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Фомичев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B6820" w:rsidTr="005E36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строительных и монтажных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B6820" w:rsidRDefault="00BB6820" w:rsidP="005E3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BB6820" w:rsidRDefault="00BB6820" w:rsidP="005E3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B6820" w:rsidRDefault="00BB6820" w:rsidP="00BB6820"/>
    <w:p w:rsidR="00067E8B" w:rsidRDefault="00067E8B" w:rsidP="00067E8B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067E8B" w:rsidRDefault="00067E8B" w:rsidP="00067E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20.03.2024г. с 09:00 до 10:30</w:t>
      </w:r>
    </w:p>
    <w:p w:rsidR="00067E8B" w:rsidRDefault="00067E8B" w:rsidP="00067E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067E8B" w:rsidRDefault="00067E8B" w:rsidP="00067E8B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067E8B" w:rsidRDefault="00067E8B" w:rsidP="00067E8B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067E8B" w:rsidRDefault="00067E8B" w:rsidP="00067E8B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067E8B" w:rsidRDefault="00067E8B" w:rsidP="00067E8B">
      <w:pPr>
        <w:ind w:left="357"/>
        <w:jc w:val="center"/>
        <w:rPr>
          <w:sz w:val="32"/>
          <w:szCs w:val="32"/>
          <w:u w:val="single"/>
        </w:rPr>
      </w:pPr>
    </w:p>
    <w:p w:rsidR="00067E8B" w:rsidRDefault="00067E8B" w:rsidP="00067E8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067E8B" w:rsidRDefault="00067E8B" w:rsidP="00067E8B">
      <w:pPr>
        <w:jc w:val="both"/>
        <w:rPr>
          <w:sz w:val="32"/>
          <w:szCs w:val="32"/>
        </w:rPr>
      </w:pPr>
    </w:p>
    <w:p w:rsidR="00067E8B" w:rsidRDefault="00067E8B" w:rsidP="00067E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067E8B" w:rsidRDefault="00067E8B" w:rsidP="00067E8B">
      <w:pPr>
        <w:jc w:val="both"/>
      </w:pPr>
      <w:r>
        <w:rPr>
          <w:sz w:val="32"/>
          <w:szCs w:val="32"/>
        </w:rPr>
        <w:t>Вторушина Юлия Андреевна (8172) 72-35-38</w:t>
      </w:r>
    </w:p>
    <w:p w:rsidR="00067E8B" w:rsidRDefault="00067E8B" w:rsidP="00067E8B"/>
    <w:p w:rsidR="00067E8B" w:rsidRDefault="00067E8B" w:rsidP="00067E8B"/>
    <w:p w:rsidR="000F5AFE" w:rsidRDefault="00067E8B"/>
    <w:sectPr w:rsidR="000F5AFE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820"/>
    <w:rsid w:val="00067E8B"/>
    <w:rsid w:val="000A01A1"/>
    <w:rsid w:val="00107A62"/>
    <w:rsid w:val="0040258A"/>
    <w:rsid w:val="006506CA"/>
    <w:rsid w:val="00BB6820"/>
    <w:rsid w:val="00C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20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2024-03-12T08:55:00Z</dcterms:created>
  <dcterms:modified xsi:type="dcterms:W3CDTF">2024-03-12T08:56:00Z</dcterms:modified>
</cp:coreProperties>
</file>